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C1" w:rsidRPr="007A75B5" w:rsidRDefault="00647CC1" w:rsidP="00647C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47CC1" w:rsidRPr="00207598" w:rsidRDefault="00647CC1" w:rsidP="00647C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47CC1" w:rsidRPr="00207598" w:rsidRDefault="00647CC1" w:rsidP="00647C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7598">
        <w:rPr>
          <w:rFonts w:ascii="Times New Roman" w:hAnsi="Times New Roman" w:cs="Times New Roman"/>
          <w:sz w:val="24"/>
          <w:szCs w:val="24"/>
        </w:rPr>
        <w:t>Сведения</w:t>
      </w:r>
    </w:p>
    <w:p w:rsidR="00B700D6" w:rsidRPr="00207598" w:rsidRDefault="00647CC1" w:rsidP="00B700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7598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  <w:r w:rsidR="00B700D6" w:rsidRPr="00207598">
        <w:rPr>
          <w:rFonts w:ascii="Times New Roman" w:hAnsi="Times New Roman" w:cs="Times New Roman"/>
          <w:sz w:val="24"/>
          <w:szCs w:val="24"/>
        </w:rPr>
        <w:t xml:space="preserve"> </w:t>
      </w:r>
      <w:r w:rsidRPr="00207598">
        <w:rPr>
          <w:rFonts w:ascii="Times New Roman" w:hAnsi="Times New Roman" w:cs="Times New Roman"/>
          <w:sz w:val="24"/>
          <w:szCs w:val="24"/>
        </w:rPr>
        <w:t xml:space="preserve">характера </w:t>
      </w:r>
    </w:p>
    <w:p w:rsidR="00193016" w:rsidRPr="00207598" w:rsidRDefault="00B700D6" w:rsidP="00B700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7598">
        <w:rPr>
          <w:rFonts w:ascii="Times New Roman" w:hAnsi="Times New Roman" w:cs="Times New Roman"/>
          <w:sz w:val="24"/>
          <w:szCs w:val="24"/>
        </w:rPr>
        <w:t xml:space="preserve"> </w:t>
      </w:r>
      <w:r w:rsidR="00D13E5B" w:rsidRPr="00207598">
        <w:rPr>
          <w:rFonts w:ascii="Times New Roman" w:hAnsi="Times New Roman" w:cs="Times New Roman"/>
          <w:sz w:val="24"/>
          <w:szCs w:val="24"/>
        </w:rPr>
        <w:t>Главы</w:t>
      </w:r>
      <w:r w:rsidR="00647CC1" w:rsidRPr="00207598">
        <w:rPr>
          <w:rFonts w:ascii="Times New Roman" w:hAnsi="Times New Roman" w:cs="Times New Roman"/>
          <w:sz w:val="24"/>
          <w:szCs w:val="24"/>
        </w:rPr>
        <w:t xml:space="preserve"> </w:t>
      </w:r>
      <w:r w:rsidR="00DB1B7F" w:rsidRPr="0020759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47CC1" w:rsidRPr="00207598">
        <w:rPr>
          <w:rFonts w:ascii="Times New Roman" w:hAnsi="Times New Roman" w:cs="Times New Roman"/>
          <w:sz w:val="24"/>
          <w:szCs w:val="24"/>
        </w:rPr>
        <w:t xml:space="preserve">Таловского муниципального образования </w:t>
      </w:r>
    </w:p>
    <w:p w:rsidR="00647CC1" w:rsidRPr="00207598" w:rsidRDefault="00647CC1" w:rsidP="001930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7598">
        <w:rPr>
          <w:rFonts w:ascii="Times New Roman" w:hAnsi="Times New Roman" w:cs="Times New Roman"/>
          <w:sz w:val="24"/>
          <w:szCs w:val="24"/>
        </w:rPr>
        <w:t>Калининского муниципального района Саратовск</w:t>
      </w:r>
      <w:r w:rsidR="00B700D6" w:rsidRPr="00207598">
        <w:rPr>
          <w:rFonts w:ascii="Times New Roman" w:hAnsi="Times New Roman" w:cs="Times New Roman"/>
          <w:sz w:val="24"/>
          <w:szCs w:val="24"/>
        </w:rPr>
        <w:t xml:space="preserve">ой </w:t>
      </w:r>
      <w:r w:rsidRPr="00207598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193016" w:rsidRPr="00207598">
        <w:rPr>
          <w:rFonts w:ascii="Times New Roman" w:hAnsi="Times New Roman" w:cs="Times New Roman"/>
          <w:sz w:val="24"/>
          <w:szCs w:val="24"/>
        </w:rPr>
        <w:t xml:space="preserve"> </w:t>
      </w:r>
      <w:r w:rsidRPr="00207598">
        <w:rPr>
          <w:rFonts w:ascii="Times New Roman" w:hAnsi="Times New Roman" w:cs="Times New Roman"/>
          <w:sz w:val="24"/>
          <w:szCs w:val="24"/>
        </w:rPr>
        <w:t>за период</w:t>
      </w:r>
    </w:p>
    <w:p w:rsidR="00647CC1" w:rsidRPr="00207598" w:rsidRDefault="00647CC1" w:rsidP="00647C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7598">
        <w:rPr>
          <w:rFonts w:ascii="Times New Roman" w:hAnsi="Times New Roman" w:cs="Times New Roman"/>
          <w:sz w:val="24"/>
          <w:szCs w:val="24"/>
        </w:rPr>
        <w:t>с 1 января по 31 декабря 20</w:t>
      </w:r>
      <w:r w:rsidR="00AC51CE">
        <w:rPr>
          <w:rFonts w:ascii="Times New Roman" w:hAnsi="Times New Roman" w:cs="Times New Roman"/>
          <w:sz w:val="24"/>
          <w:szCs w:val="24"/>
        </w:rPr>
        <w:t>2</w:t>
      </w:r>
      <w:r w:rsidR="008C0FDB">
        <w:rPr>
          <w:rFonts w:ascii="Times New Roman" w:hAnsi="Times New Roman" w:cs="Times New Roman"/>
          <w:sz w:val="24"/>
          <w:szCs w:val="24"/>
        </w:rPr>
        <w:t>1</w:t>
      </w:r>
      <w:r w:rsidRPr="0020759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47CC1" w:rsidRPr="00207598" w:rsidRDefault="00647CC1" w:rsidP="00647CC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1276"/>
        <w:gridCol w:w="1417"/>
        <w:gridCol w:w="1418"/>
        <w:gridCol w:w="1559"/>
        <w:gridCol w:w="1417"/>
        <w:gridCol w:w="1418"/>
        <w:gridCol w:w="1701"/>
        <w:gridCol w:w="1417"/>
        <w:gridCol w:w="1418"/>
        <w:gridCol w:w="1559"/>
      </w:tblGrid>
      <w:tr w:rsidR="000044CF" w:rsidRPr="00207598" w:rsidTr="003358CA">
        <w:trPr>
          <w:trHeight w:val="91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4CF" w:rsidRPr="00207598" w:rsidRDefault="000044CF" w:rsidP="00EC4F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4CF" w:rsidRPr="00207598" w:rsidRDefault="000044CF" w:rsidP="008C0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98">
              <w:rPr>
                <w:rFonts w:ascii="Times New Roman" w:hAnsi="Times New Roman" w:cs="Times New Roman"/>
                <w:sz w:val="24"/>
                <w:szCs w:val="24"/>
              </w:rPr>
              <w:t>Деклари рованный годовой доход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07598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4CF" w:rsidRPr="00AC2C2A" w:rsidRDefault="00E34B47" w:rsidP="00AC2C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044CF" w:rsidRPr="00AC2C2A">
              <w:rPr>
                <w:rFonts w:ascii="Times New Roman" w:hAnsi="Times New Roman" w:cs="Times New Roman"/>
                <w:sz w:val="24"/>
                <w:szCs w:val="24"/>
              </w:rPr>
              <w:t>Сведения о расходах</w:t>
            </w:r>
          </w:p>
          <w:p w:rsidR="000044CF" w:rsidRDefault="00E34B47" w:rsidP="00AC2C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044CF" w:rsidRPr="00AC2C2A">
              <w:rPr>
                <w:rFonts w:ascii="Times New Roman" w:hAnsi="Times New Roman" w:cs="Times New Roman"/>
                <w:sz w:val="24"/>
                <w:szCs w:val="24"/>
              </w:rPr>
              <w:t>за 2021 год</w:t>
            </w:r>
          </w:p>
          <w:p w:rsidR="000044CF" w:rsidRPr="00207598" w:rsidRDefault="000044CF" w:rsidP="00AC2C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CF" w:rsidRDefault="000044CF" w:rsidP="00AC2C2A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98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 и </w:t>
            </w:r>
          </w:p>
          <w:p w:rsidR="000044CF" w:rsidRPr="00207598" w:rsidRDefault="000044CF" w:rsidP="00E34B47">
            <w:pPr>
              <w:pStyle w:val="ConsPlusNormal"/>
              <w:ind w:left="1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98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транспортных средств, принадлежащих на праве </w:t>
            </w:r>
            <w:bookmarkStart w:id="0" w:name="_GoBack"/>
            <w:bookmarkEnd w:id="0"/>
            <w:r w:rsidRPr="00207598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4CF" w:rsidRPr="00207598" w:rsidRDefault="000044CF" w:rsidP="00EC4F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98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4CF" w:rsidRPr="00207598" w:rsidRDefault="000044CF" w:rsidP="00AC2C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C2A">
              <w:rPr>
                <w:rFonts w:ascii="Times New Roman" w:hAnsi="Times New Roman" w:cs="Times New Roman"/>
                <w:sz w:val="24"/>
                <w:szCs w:val="24"/>
              </w:rPr>
              <w:t>Транспортные  средства (вид, марка)</w:t>
            </w:r>
          </w:p>
        </w:tc>
      </w:tr>
      <w:tr w:rsidR="000044CF" w:rsidRPr="00207598" w:rsidTr="003358CA">
        <w:trPr>
          <w:trHeight w:val="14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4CF" w:rsidRPr="00207598" w:rsidRDefault="000044CF" w:rsidP="00EC4F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4CF" w:rsidRPr="00207598" w:rsidRDefault="000044CF" w:rsidP="00EC4F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4CF" w:rsidRPr="00207598" w:rsidRDefault="000044CF" w:rsidP="000044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C2A">
              <w:rPr>
                <w:rFonts w:ascii="Times New Roman" w:hAnsi="Times New Roman" w:cs="Times New Roman"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CF" w:rsidRPr="00207598" w:rsidRDefault="003358CA" w:rsidP="000044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4CF" w:rsidRPr="00AC2C2A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 приобретено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CF" w:rsidRPr="00207598" w:rsidRDefault="003358CA" w:rsidP="000044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4CF" w:rsidRPr="00207598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4CF" w:rsidRPr="00207598" w:rsidRDefault="000044CF" w:rsidP="00EC4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9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4CF" w:rsidRPr="00207598" w:rsidRDefault="000044CF" w:rsidP="00EC4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98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  <w:p w:rsidR="000044CF" w:rsidRPr="00207598" w:rsidRDefault="000044CF" w:rsidP="00EC4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98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4CF" w:rsidRPr="00207598" w:rsidRDefault="000044CF" w:rsidP="00EC4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98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4CF" w:rsidRPr="00207598" w:rsidRDefault="000044CF" w:rsidP="00EC4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9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4CF" w:rsidRPr="00207598" w:rsidRDefault="000044CF" w:rsidP="00EC4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59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CF" w:rsidRPr="00207598" w:rsidRDefault="000044CF" w:rsidP="00EC4F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4CF" w:rsidRPr="00207598" w:rsidTr="003358CA">
        <w:tblPrEx>
          <w:tblCellMar>
            <w:left w:w="40" w:type="dxa"/>
            <w:right w:w="40" w:type="dxa"/>
          </w:tblCellMar>
        </w:tblPrEx>
        <w:trPr>
          <w:trHeight w:val="761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C2A" w:rsidRDefault="00AC2C2A" w:rsidP="001815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Булавин </w:t>
            </w:r>
          </w:p>
          <w:p w:rsidR="00AC2C2A" w:rsidRPr="00207598" w:rsidRDefault="00AC2C2A" w:rsidP="0018155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Павел Александрович</w:t>
            </w:r>
            <w:r w:rsidRPr="00207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C2A" w:rsidRPr="00207598" w:rsidRDefault="00AC2C2A" w:rsidP="00EC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1159256-58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C2C2A" w:rsidRPr="00207598" w:rsidRDefault="00335DB2" w:rsidP="00335D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A" w:rsidRPr="00207598" w:rsidRDefault="00335DB2" w:rsidP="00335D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2C2A" w:rsidRPr="00207598" w:rsidRDefault="00AC2C2A" w:rsidP="00335D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C2A" w:rsidRPr="00207598" w:rsidRDefault="00AC2C2A" w:rsidP="00EC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C2A" w:rsidRPr="00207598" w:rsidRDefault="00AC2C2A" w:rsidP="00EC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AC2C2A" w:rsidRPr="00207598" w:rsidRDefault="00AC2C2A" w:rsidP="00EC4F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C2A" w:rsidRDefault="00AC2C2A" w:rsidP="00DB1B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598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AC2C2A" w:rsidRDefault="00AC2C2A" w:rsidP="00DB1B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2C2A" w:rsidRPr="00207598" w:rsidRDefault="00AC2C2A" w:rsidP="00DB1B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C2A" w:rsidRDefault="00AC2C2A" w:rsidP="00370B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  <w:r w:rsidRPr="0020759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AC2C2A" w:rsidRDefault="00AC2C2A" w:rsidP="00370B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2C2A" w:rsidRPr="00207598" w:rsidRDefault="00AC2C2A" w:rsidP="00370B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C2A" w:rsidRDefault="00AC2C2A" w:rsidP="002075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598">
              <w:rPr>
                <w:rFonts w:ascii="Times New Roman" w:eastAsia="Calibri" w:hAnsi="Times New Roman" w:cs="Times New Roman"/>
                <w:sz w:val="24"/>
                <w:szCs w:val="24"/>
              </w:rPr>
              <w:t>Росси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  <w:p w:rsidR="00AC2C2A" w:rsidRDefault="00AC2C2A" w:rsidP="002075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2C2A" w:rsidRPr="00207598" w:rsidRDefault="00AC2C2A" w:rsidP="002075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C2A" w:rsidRPr="00207598" w:rsidRDefault="00AC2C2A" w:rsidP="00230B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Ниссан Альмера</w:t>
            </w:r>
          </w:p>
        </w:tc>
      </w:tr>
    </w:tbl>
    <w:p w:rsidR="002B2D2C" w:rsidRPr="00207598" w:rsidRDefault="00DB0C3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2B2D2C" w:rsidRPr="00207598" w:rsidSect="00E925A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47CC1"/>
    <w:rsid w:val="000044CF"/>
    <w:rsid w:val="000569A9"/>
    <w:rsid w:val="000700E1"/>
    <w:rsid w:val="0007128F"/>
    <w:rsid w:val="00096AD6"/>
    <w:rsid w:val="000D41FA"/>
    <w:rsid w:val="001418BC"/>
    <w:rsid w:val="00167455"/>
    <w:rsid w:val="00181558"/>
    <w:rsid w:val="00190A87"/>
    <w:rsid w:val="00193016"/>
    <w:rsid w:val="001943ED"/>
    <w:rsid w:val="001A67C7"/>
    <w:rsid w:val="001E53CA"/>
    <w:rsid w:val="00207598"/>
    <w:rsid w:val="00230B3F"/>
    <w:rsid w:val="00231C15"/>
    <w:rsid w:val="00244C4C"/>
    <w:rsid w:val="002527F5"/>
    <w:rsid w:val="002A39E8"/>
    <w:rsid w:val="002B220F"/>
    <w:rsid w:val="002B2D2C"/>
    <w:rsid w:val="002F7FC1"/>
    <w:rsid w:val="00304CE3"/>
    <w:rsid w:val="003358CA"/>
    <w:rsid w:val="00335DB2"/>
    <w:rsid w:val="00353545"/>
    <w:rsid w:val="0036627C"/>
    <w:rsid w:val="00370B4F"/>
    <w:rsid w:val="00374AEC"/>
    <w:rsid w:val="003865CB"/>
    <w:rsid w:val="003B16E9"/>
    <w:rsid w:val="00402E8B"/>
    <w:rsid w:val="00425427"/>
    <w:rsid w:val="004515DA"/>
    <w:rsid w:val="00454A35"/>
    <w:rsid w:val="004D31CD"/>
    <w:rsid w:val="004F5FE8"/>
    <w:rsid w:val="00511C17"/>
    <w:rsid w:val="005339D6"/>
    <w:rsid w:val="0054139D"/>
    <w:rsid w:val="00552165"/>
    <w:rsid w:val="00571885"/>
    <w:rsid w:val="00585BA1"/>
    <w:rsid w:val="005D0049"/>
    <w:rsid w:val="00623C76"/>
    <w:rsid w:val="00647CC1"/>
    <w:rsid w:val="006B63BD"/>
    <w:rsid w:val="006E15AE"/>
    <w:rsid w:val="00702F83"/>
    <w:rsid w:val="007106BD"/>
    <w:rsid w:val="007227F2"/>
    <w:rsid w:val="0079217E"/>
    <w:rsid w:val="007A178C"/>
    <w:rsid w:val="007E0598"/>
    <w:rsid w:val="008458FF"/>
    <w:rsid w:val="008B05E1"/>
    <w:rsid w:val="008C0FDB"/>
    <w:rsid w:val="008C1C7E"/>
    <w:rsid w:val="009669DA"/>
    <w:rsid w:val="00971464"/>
    <w:rsid w:val="00986A32"/>
    <w:rsid w:val="009F7D71"/>
    <w:rsid w:val="00A067EA"/>
    <w:rsid w:val="00AB07F6"/>
    <w:rsid w:val="00AC2C2A"/>
    <w:rsid w:val="00AC51CE"/>
    <w:rsid w:val="00AF49D1"/>
    <w:rsid w:val="00B700D6"/>
    <w:rsid w:val="00B9603E"/>
    <w:rsid w:val="00BF1907"/>
    <w:rsid w:val="00C31023"/>
    <w:rsid w:val="00C40F9B"/>
    <w:rsid w:val="00CE38BF"/>
    <w:rsid w:val="00D13E5B"/>
    <w:rsid w:val="00D65522"/>
    <w:rsid w:val="00D67F02"/>
    <w:rsid w:val="00D73EAF"/>
    <w:rsid w:val="00D858B7"/>
    <w:rsid w:val="00DA1C6A"/>
    <w:rsid w:val="00DB0C32"/>
    <w:rsid w:val="00DB1B7F"/>
    <w:rsid w:val="00E34B47"/>
    <w:rsid w:val="00E37D80"/>
    <w:rsid w:val="00E4566B"/>
    <w:rsid w:val="00E55ADD"/>
    <w:rsid w:val="00E925A2"/>
    <w:rsid w:val="00EB45AC"/>
    <w:rsid w:val="00EC4F82"/>
    <w:rsid w:val="00EE4525"/>
    <w:rsid w:val="00EE6C39"/>
    <w:rsid w:val="00F00441"/>
    <w:rsid w:val="00F7744D"/>
    <w:rsid w:val="00F974BE"/>
    <w:rsid w:val="00FA6FCB"/>
    <w:rsid w:val="00FD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7CC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647CC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EBAE6-C733-4FDF-9E29-77D71D6B6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2016-04-28T11:38:00Z</dcterms:created>
  <dcterms:modified xsi:type="dcterms:W3CDTF">2022-04-19T06:47:00Z</dcterms:modified>
</cp:coreProperties>
</file>